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2A31" w14:textId="42564A65" w:rsidR="00816CFD" w:rsidRDefault="00816CFD" w:rsidP="00816CFD">
      <w:pPr>
        <w:jc w:val="center"/>
      </w:pPr>
      <w:r>
        <w:rPr>
          <w:noProof/>
        </w:rPr>
        <w:drawing>
          <wp:inline distT="0" distB="0" distL="0" distR="0" wp14:anchorId="0370ED25" wp14:editId="34422C7D">
            <wp:extent cx="1249680" cy="1249680"/>
            <wp:effectExtent l="0" t="0" r="7620" b="7620"/>
            <wp:docPr id="1155860869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60869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08B51" w14:textId="5EA69783" w:rsidR="00B92949" w:rsidRDefault="00816CFD" w:rsidP="00816CFD">
      <w:pPr>
        <w:jc w:val="center"/>
        <w:rPr>
          <w:rFonts w:ascii="Garamond" w:hAnsi="Garamond"/>
          <w:b/>
          <w:bCs/>
          <w:sz w:val="36"/>
          <w:szCs w:val="36"/>
        </w:rPr>
      </w:pPr>
      <w:r w:rsidRPr="00816CFD">
        <w:rPr>
          <w:rFonts w:ascii="Garamond" w:hAnsi="Garamond"/>
          <w:b/>
          <w:bCs/>
          <w:sz w:val="36"/>
          <w:szCs w:val="36"/>
        </w:rPr>
        <w:t>Internship Application</w:t>
      </w:r>
    </w:p>
    <w:p w14:paraId="258ADA29" w14:textId="77777777" w:rsidR="00816CFD" w:rsidRDefault="00816CFD" w:rsidP="00816CFD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62A3F188" w14:textId="3729557E" w:rsidR="00816CFD" w:rsidRPr="00816CFD" w:rsidRDefault="00816CFD" w:rsidP="00816CFD">
      <w:pPr>
        <w:rPr>
          <w:rFonts w:ascii="Arial" w:hAnsi="Arial" w:cs="Arial"/>
          <w:b/>
          <w:bCs/>
          <w:sz w:val="20"/>
          <w:szCs w:val="20"/>
        </w:rPr>
      </w:pPr>
      <w:r w:rsidRPr="00816CFD">
        <w:rPr>
          <w:rFonts w:ascii="Arial" w:hAnsi="Arial" w:cs="Arial"/>
          <w:b/>
          <w:bCs/>
          <w:sz w:val="20"/>
          <w:szCs w:val="20"/>
        </w:rPr>
        <w:t xml:space="preserve">Please complete all pages and attach your resume and recommendation letter. Return </w:t>
      </w:r>
      <w:r w:rsidR="003D6550">
        <w:rPr>
          <w:rFonts w:ascii="Arial" w:hAnsi="Arial" w:cs="Arial"/>
          <w:b/>
          <w:bCs/>
          <w:sz w:val="20"/>
          <w:szCs w:val="20"/>
        </w:rPr>
        <w:t>by one of the methods below:</w:t>
      </w:r>
    </w:p>
    <w:p w14:paraId="22A68E0B" w14:textId="7D2260A6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>Email:</w:t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Mail:</w:t>
      </w:r>
    </w:p>
    <w:p w14:paraId="1CAA07F2" w14:textId="57FD2D2D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>Education Manager</w:t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MacArthur Memorial</w:t>
      </w:r>
    </w:p>
    <w:p w14:paraId="211F8F47" w14:textId="6F6711B7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>Re: Internship Application</w:t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Attn: Education Manager</w:t>
      </w:r>
    </w:p>
    <w:p w14:paraId="2F79BBA1" w14:textId="0777C553" w:rsidR="00816CFD" w:rsidRPr="00816CFD" w:rsidRDefault="003C5722" w:rsidP="00816CFD">
      <w:pPr>
        <w:spacing w:line="240" w:lineRule="auto"/>
        <w:rPr>
          <w:rFonts w:ascii="Arial" w:hAnsi="Arial" w:cs="Arial"/>
          <w:sz w:val="20"/>
          <w:szCs w:val="20"/>
        </w:rPr>
      </w:pPr>
      <w:hyperlink r:id="rId8" w:history="1">
        <w:r w:rsidR="00816CFD" w:rsidRPr="00816CFD">
          <w:rPr>
            <w:rStyle w:val="Hyperlink"/>
            <w:rFonts w:ascii="Arial" w:hAnsi="Arial" w:cs="Arial"/>
            <w:sz w:val="20"/>
            <w:szCs w:val="20"/>
          </w:rPr>
          <w:t>macarthureducation@norfolk.gov</w:t>
        </w:r>
      </w:hyperlink>
      <w:r w:rsidR="00816CFD" w:rsidRPr="00816CFD">
        <w:rPr>
          <w:rFonts w:ascii="Arial" w:hAnsi="Arial" w:cs="Arial"/>
          <w:sz w:val="20"/>
          <w:szCs w:val="20"/>
        </w:rPr>
        <w:t xml:space="preserve"> </w:t>
      </w:r>
      <w:r w:rsidR="00816CFD" w:rsidRPr="00816CFD">
        <w:rPr>
          <w:rFonts w:ascii="Arial" w:hAnsi="Arial" w:cs="Arial"/>
          <w:sz w:val="20"/>
          <w:szCs w:val="20"/>
        </w:rPr>
        <w:tab/>
      </w:r>
      <w:r w:rsidR="00816CFD" w:rsidRPr="00816CFD">
        <w:rPr>
          <w:rFonts w:ascii="Arial" w:hAnsi="Arial" w:cs="Arial"/>
          <w:sz w:val="20"/>
          <w:szCs w:val="20"/>
        </w:rPr>
        <w:tab/>
      </w:r>
      <w:r w:rsidR="00816CFD" w:rsidRPr="00816CFD">
        <w:rPr>
          <w:rFonts w:ascii="Arial" w:hAnsi="Arial" w:cs="Arial"/>
          <w:sz w:val="20"/>
          <w:szCs w:val="20"/>
        </w:rPr>
        <w:tab/>
        <w:t>MacArthur Square</w:t>
      </w:r>
    </w:p>
    <w:p w14:paraId="759F7761" w14:textId="682F7F37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Norfolk, VA 23510</w:t>
      </w:r>
    </w:p>
    <w:p w14:paraId="32DD157F" w14:textId="77777777" w:rsidR="00816CFD" w:rsidRDefault="00816CFD" w:rsidP="00816CFD">
      <w:pPr>
        <w:rPr>
          <w:rFonts w:ascii="Garamond" w:hAnsi="Garamond"/>
          <w:b/>
          <w:bCs/>
          <w:sz w:val="24"/>
          <w:szCs w:val="24"/>
        </w:rPr>
      </w:pPr>
    </w:p>
    <w:p w14:paraId="02102758" w14:textId="537DA7A2" w:rsidR="00816CFD" w:rsidRDefault="00816CFD" w:rsidP="00816CFD">
      <w:pPr>
        <w:rPr>
          <w:rFonts w:ascii="Arial" w:hAnsi="Arial" w:cs="Arial"/>
          <w:b/>
          <w:bCs/>
          <w:sz w:val="20"/>
          <w:szCs w:val="20"/>
        </w:rPr>
      </w:pPr>
      <w:r w:rsidRPr="00816CFD">
        <w:rPr>
          <w:rFonts w:ascii="Arial" w:hAnsi="Arial" w:cs="Arial"/>
          <w:b/>
          <w:bCs/>
          <w:sz w:val="20"/>
          <w:szCs w:val="20"/>
        </w:rPr>
        <w:t xml:space="preserve">Please note that your application cannot be reviewed until all supporting documents have been received. </w:t>
      </w:r>
      <w:r w:rsidR="00DF5610">
        <w:rPr>
          <w:rFonts w:ascii="Arial" w:hAnsi="Arial" w:cs="Arial"/>
          <w:b/>
          <w:bCs/>
          <w:sz w:val="20"/>
          <w:szCs w:val="20"/>
        </w:rPr>
        <w:t>Applicants must be 18 years of age or older to be considered</w:t>
      </w:r>
      <w:r w:rsidR="002C72BB">
        <w:rPr>
          <w:rFonts w:ascii="Arial" w:hAnsi="Arial" w:cs="Arial"/>
          <w:b/>
          <w:bCs/>
          <w:sz w:val="20"/>
          <w:szCs w:val="20"/>
        </w:rPr>
        <w:t xml:space="preserve"> for the Internship and Volunteer Program.</w:t>
      </w:r>
    </w:p>
    <w:p w14:paraId="07E1D388" w14:textId="77777777" w:rsidR="00180857" w:rsidRDefault="00180857" w:rsidP="00816CFD">
      <w:pPr>
        <w:rPr>
          <w:rFonts w:ascii="Arial" w:hAnsi="Arial" w:cs="Arial"/>
          <w:b/>
          <w:bCs/>
          <w:sz w:val="20"/>
          <w:szCs w:val="20"/>
        </w:rPr>
      </w:pPr>
    </w:p>
    <w:p w14:paraId="5AADDE98" w14:textId="77777777" w:rsidR="00816CFD" w:rsidRDefault="00816CFD" w:rsidP="00816CFD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34002E70" w14:textId="4DCF115B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Last Name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First Name </w:t>
      </w:r>
    </w:p>
    <w:p w14:paraId="2606734A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378264C8" w14:textId="77777777" w:rsidR="00180857" w:rsidRDefault="00180857" w:rsidP="00816CFD">
      <w:pPr>
        <w:pBdr>
          <w:bottom w:val="single" w:sz="12" w:space="1" w:color="auto"/>
        </w:pBdr>
        <w:rPr>
          <w:rFonts w:ascii="Garamond" w:hAnsi="Garamond" w:cs="Arial"/>
          <w:b/>
          <w:bCs/>
          <w:sz w:val="24"/>
          <w:szCs w:val="24"/>
        </w:rPr>
      </w:pPr>
    </w:p>
    <w:p w14:paraId="430F4679" w14:textId="3E7C3C0F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Address</w:t>
      </w:r>
    </w:p>
    <w:p w14:paraId="665060FB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397FF54A" w14:textId="77777777" w:rsidR="00180857" w:rsidRDefault="00180857" w:rsidP="00816CFD">
      <w:pPr>
        <w:pBdr>
          <w:bottom w:val="single" w:sz="12" w:space="1" w:color="auto"/>
        </w:pBdr>
        <w:rPr>
          <w:rFonts w:ascii="Garamond" w:hAnsi="Garamond" w:cs="Arial"/>
          <w:b/>
          <w:bCs/>
          <w:sz w:val="24"/>
          <w:szCs w:val="24"/>
        </w:rPr>
      </w:pPr>
    </w:p>
    <w:p w14:paraId="65FFD87A" w14:textId="3F8DD356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City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State 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>Zip Code</w:t>
      </w:r>
    </w:p>
    <w:p w14:paraId="467E2D8D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4ECCDD76" w14:textId="77777777" w:rsidR="00180857" w:rsidRDefault="00180857" w:rsidP="00816CFD">
      <w:pPr>
        <w:pBdr>
          <w:bottom w:val="single" w:sz="12" w:space="1" w:color="auto"/>
        </w:pBdr>
        <w:rPr>
          <w:rFonts w:ascii="Garamond" w:hAnsi="Garamond" w:cs="Arial"/>
          <w:b/>
          <w:bCs/>
          <w:sz w:val="24"/>
          <w:szCs w:val="24"/>
        </w:rPr>
      </w:pPr>
    </w:p>
    <w:p w14:paraId="29B74328" w14:textId="0AA75B19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Phone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Email </w:t>
      </w:r>
    </w:p>
    <w:p w14:paraId="6C0E7F70" w14:textId="77777777" w:rsidR="00816CFD" w:rsidRDefault="00816CFD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4D5AF6D8" w14:textId="77777777" w:rsidR="00DF5610" w:rsidRDefault="00DF5610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29884199" w14:textId="5E047B77" w:rsidR="00816CFD" w:rsidRDefault="00816CFD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Which semester are you applying for?</w:t>
      </w:r>
    </w:p>
    <w:p w14:paraId="6AB610DC" w14:textId="1ECBFF40" w:rsidR="00816CFD" w:rsidRPr="002C72BB" w:rsidRDefault="00816CFD" w:rsidP="00816CFD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>___ Fall (Sept-Dec)</w:t>
      </w:r>
      <w:r w:rsidRPr="002C72BB">
        <w:rPr>
          <w:rFonts w:ascii="Garamond" w:hAnsi="Garamond" w:cs="Arial"/>
          <w:sz w:val="24"/>
          <w:szCs w:val="24"/>
        </w:rPr>
        <w:tab/>
        <w:t>___ Spring (Jan-April)</w:t>
      </w:r>
      <w:r w:rsidRPr="002C72BB">
        <w:rPr>
          <w:rFonts w:ascii="Garamond" w:hAnsi="Garamond" w:cs="Arial"/>
          <w:sz w:val="24"/>
          <w:szCs w:val="24"/>
        </w:rPr>
        <w:tab/>
        <w:t>___ Summer (May-June)</w:t>
      </w:r>
    </w:p>
    <w:p w14:paraId="672DA728" w14:textId="343C039F" w:rsidR="00180857" w:rsidRDefault="00180857" w:rsidP="00180857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lastRenderedPageBreak/>
        <w:t>Do you have volunteer or museum experience? If yes, please explain.</w:t>
      </w:r>
    </w:p>
    <w:p w14:paraId="0388622C" w14:textId="1A0942E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2E01E70A" w14:textId="1DB79621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6E85CA87" w14:textId="12899251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3C7A63B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25F6F8F2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063FF069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33792D94" w14:textId="175F543E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Describe your availability.</w:t>
      </w:r>
    </w:p>
    <w:p w14:paraId="57DFE1AC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2E162B8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5B950183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7E67E22B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1DBA7EBE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707893FE" w14:textId="22EE5D19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Why do you want to intern at the MacArthur Memorial? What are you hoping to gain from this experience?</w:t>
      </w:r>
    </w:p>
    <w:p w14:paraId="6C3134B8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36C076D2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109B396C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2DF6A3A0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5D5627F4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03FD73E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0A66CFD2" w14:textId="77777777" w:rsidR="007D2FA6" w:rsidRDefault="007D2FA6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78501BA9" w14:textId="34F20D89" w:rsidR="00816CFD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Are you pursuing this internship for school credit?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Pr="002C72BB">
        <w:rPr>
          <w:rFonts w:ascii="Garamond" w:hAnsi="Garamond" w:cs="Arial"/>
          <w:sz w:val="24"/>
          <w:szCs w:val="24"/>
        </w:rPr>
        <w:t>____ Yes</w:t>
      </w:r>
      <w:r w:rsidRPr="002C72BB">
        <w:rPr>
          <w:rFonts w:ascii="Garamond" w:hAnsi="Garamond" w:cs="Arial"/>
          <w:sz w:val="24"/>
          <w:szCs w:val="24"/>
        </w:rPr>
        <w:tab/>
      </w:r>
      <w:r w:rsidRPr="002C72BB">
        <w:rPr>
          <w:rFonts w:ascii="Garamond" w:hAnsi="Garamond" w:cs="Arial"/>
          <w:sz w:val="24"/>
          <w:szCs w:val="24"/>
        </w:rPr>
        <w:tab/>
        <w:t>___ No</w:t>
      </w:r>
    </w:p>
    <w:p w14:paraId="643E399C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0C17ABE3" w14:textId="77777777" w:rsidR="007D2FA6" w:rsidRDefault="007D2FA6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4E3D0171" w14:textId="6BD1EB59" w:rsidR="00DF5610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There are several areas in which interns can work. Please rank according to your preference.</w:t>
      </w:r>
      <w:r w:rsidR="007D2FA6">
        <w:rPr>
          <w:rFonts w:ascii="Garamond" w:hAnsi="Garamond" w:cs="Arial"/>
          <w:b/>
          <w:bCs/>
          <w:sz w:val="24"/>
          <w:szCs w:val="24"/>
        </w:rPr>
        <w:t xml:space="preserve"> Note that assigned tasks may depend on need/availability.</w:t>
      </w:r>
    </w:p>
    <w:p w14:paraId="67EEF50C" w14:textId="5A6C4D89" w:rsidR="00180857" w:rsidRPr="002C72BB" w:rsidRDefault="00180857" w:rsidP="00816CFD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 xml:space="preserve">____ Curatorial (cataloguing, research, accessioning, collections </w:t>
      </w:r>
      <w:r w:rsidR="00DF5610" w:rsidRPr="002C72BB">
        <w:rPr>
          <w:rFonts w:ascii="Garamond" w:hAnsi="Garamond" w:cs="Arial"/>
          <w:sz w:val="24"/>
          <w:szCs w:val="24"/>
        </w:rPr>
        <w:t>and</w:t>
      </w:r>
      <w:r w:rsidRPr="002C72BB">
        <w:rPr>
          <w:rFonts w:ascii="Garamond" w:hAnsi="Garamond" w:cs="Arial"/>
          <w:sz w:val="24"/>
          <w:szCs w:val="24"/>
        </w:rPr>
        <w:t xml:space="preserve"> exhibit maintenance</w:t>
      </w:r>
      <w:r w:rsidR="00DF5610" w:rsidRPr="002C72BB">
        <w:rPr>
          <w:rFonts w:ascii="Garamond" w:hAnsi="Garamond" w:cs="Arial"/>
          <w:sz w:val="24"/>
          <w:szCs w:val="24"/>
        </w:rPr>
        <w:t>, etc.</w:t>
      </w:r>
      <w:r w:rsidRPr="002C72BB">
        <w:rPr>
          <w:rFonts w:ascii="Garamond" w:hAnsi="Garamond" w:cs="Arial"/>
          <w:sz w:val="24"/>
          <w:szCs w:val="24"/>
        </w:rPr>
        <w:t>)</w:t>
      </w:r>
    </w:p>
    <w:p w14:paraId="2AD114D3" w14:textId="20DD2160" w:rsidR="00DF5610" w:rsidRPr="002C72BB" w:rsidRDefault="00DF5610" w:rsidP="00816CFD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 xml:space="preserve">____ Archives (cataloguing, digitization, </w:t>
      </w:r>
      <w:r w:rsidR="003D6550">
        <w:rPr>
          <w:rFonts w:ascii="Garamond" w:hAnsi="Garamond" w:cs="Arial"/>
          <w:sz w:val="24"/>
          <w:szCs w:val="24"/>
        </w:rPr>
        <w:t xml:space="preserve">accessioning, </w:t>
      </w:r>
      <w:r w:rsidRPr="002C72BB">
        <w:rPr>
          <w:rFonts w:ascii="Garamond" w:hAnsi="Garamond" w:cs="Arial"/>
          <w:sz w:val="24"/>
          <w:szCs w:val="24"/>
        </w:rPr>
        <w:t xml:space="preserve">scanning, archival maintenance, </w:t>
      </w:r>
      <w:r w:rsidR="003D6550">
        <w:rPr>
          <w:rFonts w:ascii="Garamond" w:hAnsi="Garamond" w:cs="Arial"/>
          <w:sz w:val="24"/>
          <w:szCs w:val="24"/>
        </w:rPr>
        <w:t xml:space="preserve">research, </w:t>
      </w:r>
      <w:r w:rsidRPr="002C72BB">
        <w:rPr>
          <w:rFonts w:ascii="Garamond" w:hAnsi="Garamond" w:cs="Arial"/>
          <w:sz w:val="24"/>
          <w:szCs w:val="24"/>
        </w:rPr>
        <w:t>etc.)</w:t>
      </w:r>
    </w:p>
    <w:p w14:paraId="775CBEE8" w14:textId="6915FAA1" w:rsidR="00DF5610" w:rsidRPr="002C72BB" w:rsidRDefault="00DF5610" w:rsidP="00816CFD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 xml:space="preserve">____ Education (tours, research, educational programming, social media, </w:t>
      </w:r>
      <w:r w:rsidR="003D6550">
        <w:rPr>
          <w:rFonts w:ascii="Garamond" w:hAnsi="Garamond" w:cs="Arial"/>
          <w:sz w:val="24"/>
          <w:szCs w:val="24"/>
        </w:rPr>
        <w:t xml:space="preserve">special events, </w:t>
      </w:r>
      <w:r w:rsidRPr="002C72BB">
        <w:rPr>
          <w:rFonts w:ascii="Garamond" w:hAnsi="Garamond" w:cs="Arial"/>
          <w:sz w:val="24"/>
          <w:szCs w:val="24"/>
        </w:rPr>
        <w:t>etc.)</w:t>
      </w:r>
    </w:p>
    <w:p w14:paraId="66298414" w14:textId="2654CFCC" w:rsidR="00816CFD" w:rsidRPr="002C72BB" w:rsidRDefault="007D2FA6" w:rsidP="007D2FA6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>____ No Preference</w:t>
      </w:r>
    </w:p>
    <w:p w14:paraId="10207A86" w14:textId="77777777" w:rsidR="007D2FA6" w:rsidRDefault="007D2FA6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7F87A7D1" w14:textId="548FF020" w:rsidR="007D2FA6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Please r</w:t>
      </w:r>
      <w:r w:rsidR="007D2FA6">
        <w:rPr>
          <w:rFonts w:ascii="Garamond" w:hAnsi="Garamond" w:cs="Arial"/>
          <w:b/>
          <w:bCs/>
          <w:sz w:val="24"/>
          <w:szCs w:val="24"/>
        </w:rPr>
        <w:t xml:space="preserve">ank </w:t>
      </w:r>
      <w:r>
        <w:rPr>
          <w:rFonts w:ascii="Garamond" w:hAnsi="Garamond" w:cs="Arial"/>
          <w:b/>
          <w:bCs/>
          <w:sz w:val="24"/>
          <w:szCs w:val="24"/>
        </w:rPr>
        <w:t>your</w:t>
      </w:r>
      <w:r w:rsidR="007D2FA6"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b/>
          <w:bCs/>
          <w:sz w:val="24"/>
          <w:szCs w:val="24"/>
        </w:rPr>
        <w:t>s</w:t>
      </w:r>
      <w:r w:rsidR="007D2FA6">
        <w:rPr>
          <w:rFonts w:ascii="Garamond" w:hAnsi="Garamond" w:cs="Arial"/>
          <w:b/>
          <w:bCs/>
          <w:sz w:val="24"/>
          <w:szCs w:val="24"/>
        </w:rPr>
        <w:t>kill</w:t>
      </w:r>
      <w:r>
        <w:rPr>
          <w:rFonts w:ascii="Garamond" w:hAnsi="Garamond" w:cs="Arial"/>
          <w:b/>
          <w:bCs/>
          <w:sz w:val="24"/>
          <w:szCs w:val="24"/>
        </w:rPr>
        <w:t xml:space="preserve"> in the following areas:</w:t>
      </w:r>
    </w:p>
    <w:p w14:paraId="4727F430" w14:textId="77777777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6BA0960C" w14:textId="486D8158" w:rsidR="007D2FA6" w:rsidRDefault="007D2FA6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>Excellent</w:t>
      </w:r>
      <w:r>
        <w:rPr>
          <w:rFonts w:ascii="Garamond" w:hAnsi="Garamond" w:cs="Arial"/>
          <w:b/>
          <w:bCs/>
          <w:sz w:val="24"/>
          <w:szCs w:val="24"/>
        </w:rPr>
        <w:tab/>
        <w:t>Good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2C72BB">
        <w:rPr>
          <w:rFonts w:ascii="Garamond" w:hAnsi="Garamond" w:cs="Arial"/>
          <w:b/>
          <w:bCs/>
          <w:sz w:val="24"/>
          <w:szCs w:val="24"/>
        </w:rPr>
        <w:t xml:space="preserve">           </w:t>
      </w:r>
      <w:r>
        <w:rPr>
          <w:rFonts w:ascii="Garamond" w:hAnsi="Garamond" w:cs="Arial"/>
          <w:b/>
          <w:bCs/>
          <w:sz w:val="24"/>
          <w:szCs w:val="24"/>
        </w:rPr>
        <w:t>Fair</w:t>
      </w:r>
      <w:r>
        <w:rPr>
          <w:rFonts w:ascii="Garamond" w:hAnsi="Garamond" w:cs="Arial"/>
          <w:b/>
          <w:bCs/>
          <w:sz w:val="24"/>
          <w:szCs w:val="24"/>
        </w:rPr>
        <w:tab/>
      </w:r>
    </w:p>
    <w:p w14:paraId="179402DE" w14:textId="77777777" w:rsidR="007D2FA6" w:rsidRDefault="007D2FA6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310A135A" w14:textId="426EA222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Teamwork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0231EBFB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5CDB399F" w14:textId="2EAE730D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Customer/Visitor Service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3FA09857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371106E6" w14:textId="4D3E567A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Public Speaking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025BF80C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5CD85297" w14:textId="75521CE3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Computer Skills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171292A5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4C76F3DC" w14:textId="67115C98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Social Media/Graphic Design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7DABBDE7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02BCE9D8" w14:textId="317952B5" w:rsid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Research/Writing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 w:rsidR="002C72BB">
        <w:rPr>
          <w:rFonts w:ascii="Garamond" w:hAnsi="Garamond" w:cs="Arial"/>
          <w:sz w:val="24"/>
          <w:szCs w:val="24"/>
        </w:rPr>
        <w:tab/>
        <w:t xml:space="preserve">  _</w:t>
      </w:r>
      <w:r>
        <w:rPr>
          <w:rFonts w:ascii="Garamond" w:hAnsi="Garamond" w:cs="Arial"/>
          <w:sz w:val="24"/>
          <w:szCs w:val="24"/>
        </w:rPr>
        <w:t>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18B69416" w14:textId="77777777" w:rsid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70FBC685" w14:textId="5F48B2BA" w:rsidR="007D2FA6" w:rsidRP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 w:rsidRPr="002C72BB">
        <w:rPr>
          <w:rFonts w:ascii="Garamond" w:hAnsi="Garamond" w:cs="Arial"/>
          <w:b/>
          <w:bCs/>
          <w:sz w:val="24"/>
          <w:szCs w:val="24"/>
        </w:rPr>
        <w:t>Languages. Please indicate fluency (R- Reading, W- Writing, S- Speaking)</w:t>
      </w:r>
    </w:p>
    <w:p w14:paraId="1E7B81BE" w14:textId="77777777" w:rsidR="002C72BB" w:rsidRDefault="002C72BB" w:rsidP="007D2FA6">
      <w:pPr>
        <w:rPr>
          <w:rFonts w:ascii="Garamond" w:hAnsi="Garamond" w:cs="Arial"/>
          <w:sz w:val="24"/>
          <w:szCs w:val="24"/>
        </w:rPr>
      </w:pPr>
    </w:p>
    <w:p w14:paraId="5380BE48" w14:textId="02C9BFB1" w:rsidR="002C72BB" w:rsidRDefault="002C72BB" w:rsidP="007D2FA6">
      <w:pPr>
        <w:pBdr>
          <w:top w:val="single" w:sz="12" w:space="1" w:color="auto"/>
          <w:bottom w:val="single" w:sz="12" w:space="1" w:color="auto"/>
        </w:pBdr>
        <w:rPr>
          <w:rFonts w:ascii="Garamond" w:hAnsi="Garamond" w:cs="Arial"/>
          <w:sz w:val="24"/>
          <w:szCs w:val="24"/>
        </w:rPr>
      </w:pPr>
    </w:p>
    <w:p w14:paraId="2A471697" w14:textId="77777777" w:rsidR="002C72BB" w:rsidRDefault="002C72BB" w:rsidP="007D2FA6">
      <w:pPr>
        <w:rPr>
          <w:rFonts w:ascii="Garamond" w:hAnsi="Garamond" w:cs="Arial"/>
          <w:sz w:val="24"/>
          <w:szCs w:val="24"/>
        </w:rPr>
      </w:pPr>
    </w:p>
    <w:p w14:paraId="269211D8" w14:textId="77777777" w:rsidR="002C72BB" w:rsidRDefault="002C72BB" w:rsidP="007D2FA6">
      <w:pPr>
        <w:rPr>
          <w:rFonts w:ascii="Garamond" w:hAnsi="Garamond" w:cs="Arial"/>
          <w:sz w:val="24"/>
          <w:szCs w:val="24"/>
        </w:rPr>
      </w:pPr>
    </w:p>
    <w:p w14:paraId="01E872B6" w14:textId="5005135C" w:rsidR="002C72BB" w:rsidRDefault="002C72BB" w:rsidP="007D2FA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 be completed upon acceptance:</w:t>
      </w:r>
    </w:p>
    <w:p w14:paraId="2660D061" w14:textId="77777777" w:rsidR="002C72BB" w:rsidRDefault="002C72BB" w:rsidP="007D2FA6">
      <w:pPr>
        <w:rPr>
          <w:rFonts w:ascii="Arial" w:hAnsi="Arial" w:cs="Arial"/>
          <w:b/>
          <w:bCs/>
          <w:sz w:val="20"/>
          <w:szCs w:val="20"/>
        </w:rPr>
      </w:pPr>
    </w:p>
    <w:p w14:paraId="4BECCA1E" w14:textId="1E095F5C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Agreement and Signature</w:t>
      </w:r>
    </w:p>
    <w:p w14:paraId="4510BC94" w14:textId="3EE98F9E" w:rsidR="002C72BB" w:rsidRPr="002C72BB" w:rsidRDefault="002C72BB" w:rsidP="007D2FA6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>I agree to abide by the rules of conduct and mission guidelines of the MacArthur Memorial. I understand that as an intern, failure to adhere to these guidelines may result in my immediate dismissal and an incomplete program.</w:t>
      </w:r>
    </w:p>
    <w:p w14:paraId="6528EC8F" w14:textId="77777777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47604D35" w14:textId="124F05B4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Name (printed) ____________________________________________________________________________</w:t>
      </w:r>
    </w:p>
    <w:p w14:paraId="51946473" w14:textId="066D1A77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Signature _________________________________________________________________________________</w:t>
      </w:r>
    </w:p>
    <w:p w14:paraId="7B4503AE" w14:textId="6A3A018F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Date _____________________________________________________________________________________</w:t>
      </w:r>
    </w:p>
    <w:p w14:paraId="10F68C9E" w14:textId="62CFB6B1" w:rsidR="007D2FA6" w:rsidRPr="007D2FA6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Emergency Contact (Full Name, Phone Number) _______________________________________________</w:t>
      </w:r>
    </w:p>
    <w:sectPr w:rsidR="007D2FA6" w:rsidRPr="007D2FA6" w:rsidSect="00816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FD"/>
    <w:rsid w:val="00180857"/>
    <w:rsid w:val="00234138"/>
    <w:rsid w:val="002C72BB"/>
    <w:rsid w:val="002F6B67"/>
    <w:rsid w:val="003C5722"/>
    <w:rsid w:val="003D6550"/>
    <w:rsid w:val="00404616"/>
    <w:rsid w:val="007D2FA6"/>
    <w:rsid w:val="00816CFD"/>
    <w:rsid w:val="008727CB"/>
    <w:rsid w:val="00B92949"/>
    <w:rsid w:val="00D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A8CD"/>
  <w15:chartTrackingRefBased/>
  <w15:docId w15:val="{CA9F309E-C5F8-4C72-944D-5A657054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arthureducation@norfolk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6B952077EC74D943ACB96E36B15FB" ma:contentTypeVersion="16" ma:contentTypeDescription="Create a new document." ma:contentTypeScope="" ma:versionID="23e21b33cf5d2a51f68ee1795a9e0c4f">
  <xsd:schema xmlns:xsd="http://www.w3.org/2001/XMLSchema" xmlns:xs="http://www.w3.org/2001/XMLSchema" xmlns:p="http://schemas.microsoft.com/office/2006/metadata/properties" xmlns:ns3="ebce71ee-3e21-430e-8125-44d15cc9ef21" xmlns:ns4="202b07a0-be6b-4307-bb51-112829c90ccd" targetNamespace="http://schemas.microsoft.com/office/2006/metadata/properties" ma:root="true" ma:fieldsID="6163f656687ec9185269b5447ca5465d" ns3:_="" ns4:_="">
    <xsd:import namespace="ebce71ee-3e21-430e-8125-44d15cc9ef21"/>
    <xsd:import namespace="202b07a0-be6b-4307-bb51-112829c90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71ee-3e21-430e-8125-44d15cc9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07a0-be6b-4307-bb51-112829c90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e71ee-3e21-430e-8125-44d15cc9ef21" xsi:nil="true"/>
  </documentManagement>
</p:properties>
</file>

<file path=customXml/itemProps1.xml><?xml version="1.0" encoding="utf-8"?>
<ds:datastoreItem xmlns:ds="http://schemas.openxmlformats.org/officeDocument/2006/customXml" ds:itemID="{AFBDBF15-AC27-44C2-B4D5-D6E489B1B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e71ee-3e21-430e-8125-44d15cc9ef21"/>
    <ds:schemaRef ds:uri="202b07a0-be6b-4307-bb51-112829c90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1D0DA-0767-4C24-9143-A54852F8A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AF80A-1CA8-4F9D-A4C4-14883B24CE38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202b07a0-be6b-4307-bb51-112829c90ccd"/>
    <ds:schemaRef ds:uri="ebce71ee-3e21-430e-8125-44d15cc9ef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Cottle, Jennifer</dc:creator>
  <cp:keywords/>
  <dc:description/>
  <cp:lastModifiedBy>Cottle, Jennifer</cp:lastModifiedBy>
  <cp:revision>2</cp:revision>
  <dcterms:created xsi:type="dcterms:W3CDTF">2024-08-30T19:23:00Z</dcterms:created>
  <dcterms:modified xsi:type="dcterms:W3CDTF">2024-08-30T19:23:00Z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0x010100A4C6B952077EC74D943ACB96E36B15FB</vt:lpwstr>
  </property>
</Properties>
</file>